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C4C7" w14:textId="77777777" w:rsidR="00782061" w:rsidRPr="006D1C4A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53"/>
        <w:gridCol w:w="2851"/>
      </w:tblGrid>
      <w:tr w:rsidR="00782061" w:rsidRPr="00DD0046" w14:paraId="4245091E" w14:textId="77777777" w:rsidTr="0084560E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5EB7E48D" w14:textId="77777777" w:rsidR="00782061" w:rsidRPr="00DD0046" w:rsidRDefault="005A02C9" w:rsidP="005E439B">
            <w:pPr>
              <w:keepNext/>
              <w:keepLines/>
              <w:outlineLvl w:val="4"/>
              <w:rPr>
                <w:rFonts w:ascii="Arial" w:hAnsi="Arial" w:cs="Arial"/>
                <w:b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Tilltänkt </w:t>
            </w:r>
            <w:r w:rsidR="00814735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namn på </w:t>
            </w:r>
            <w:r w:rsidR="005E439B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projektet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FC7E264" w14:textId="77777777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</w:p>
        </w:tc>
      </w:tr>
      <w:tr w:rsidR="0084560E" w:rsidRPr="000A7AE7" w14:paraId="3BF19B3A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D7BA83A" w14:textId="77777777" w:rsidR="0084560E" w:rsidRPr="000A7AE7" w:rsidRDefault="0084560E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82061" w:rsidRPr="00DD0046" w14:paraId="0959BC71" w14:textId="77777777" w:rsidTr="0084560E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EDCD81D" w14:textId="77777777" w:rsidR="00782061" w:rsidRPr="00DD0046" w:rsidRDefault="00814735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S</w:t>
            </w:r>
            <w:r w:rsidR="004E20C0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ökande organisation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95B946C" w14:textId="610FE50F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DD0046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Organisations</w:t>
            </w:r>
            <w:r w:rsidR="006D311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nummer</w:t>
            </w:r>
            <w:bookmarkStart w:id="0" w:name="_GoBack"/>
            <w:bookmarkEnd w:id="0"/>
          </w:p>
        </w:tc>
      </w:tr>
      <w:tr w:rsidR="00782061" w:rsidRPr="000A7AE7" w14:paraId="3BA087F5" w14:textId="77777777" w:rsidTr="0084560E">
        <w:trPr>
          <w:trHeight w:val="397"/>
        </w:trPr>
        <w:tc>
          <w:tcPr>
            <w:tcW w:w="7073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29F0049" w14:textId="77777777" w:rsidR="00782061" w:rsidRPr="000A7AE7" w:rsidRDefault="00B07448" w:rsidP="004F23F6">
            <w:pPr>
              <w:rPr>
                <w:rFonts w:ascii="Arial" w:hAnsi="Arial" w:cs="Arial"/>
                <w:b/>
                <w:i/>
                <w:sz w:val="22"/>
                <w:highlight w:val="red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51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8DAC411" w14:textId="77777777" w:rsidR="00782061" w:rsidRPr="000A7AE7" w:rsidRDefault="00782061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84560E" w:rsidRPr="00DD0046" w14:paraId="6554BE5D" w14:textId="77777777" w:rsidTr="00E91372">
        <w:trPr>
          <w:trHeight w:hRule="exact" w:val="249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188C9C4C" w14:textId="77777777" w:rsidR="0084560E" w:rsidRPr="00DD0046" w:rsidRDefault="0084560E" w:rsidP="006B3B1C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84560E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Kontaktperson</w:t>
            </w:r>
          </w:p>
        </w:tc>
      </w:tr>
      <w:tr w:rsidR="00350AF8" w:rsidRPr="000A7AE7" w14:paraId="517EE809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7F17DCCF" w14:textId="77777777" w:rsidR="00350AF8" w:rsidRPr="000A7AE7" w:rsidRDefault="00350AF8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4696A" w:rsidRPr="000A7AE7" w14:paraId="51362D27" w14:textId="77777777" w:rsidTr="00D4696A">
        <w:trPr>
          <w:trHeight w:val="203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C987E69" w14:textId="3D16CF4C" w:rsidR="00D4696A" w:rsidRPr="000A7AE7" w:rsidRDefault="00D4696A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Bankkonto </w:t>
            </w:r>
            <w:r w:rsidR="00D23730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alt PG/BG </w:t>
            </w:r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(där </w:t>
            </w:r>
            <w:proofErr w:type="spellStart"/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ev</w:t>
            </w:r>
            <w:proofErr w:type="spellEnd"/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pengar för projektet skall sättas in)</w:t>
            </w:r>
          </w:p>
        </w:tc>
      </w:tr>
      <w:tr w:rsidR="00D4696A" w:rsidRPr="000A7AE7" w14:paraId="0E874C12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266F150D" w14:textId="77777777" w:rsidR="00D4696A" w:rsidRPr="000A7AE7" w:rsidRDefault="00D4696A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82061" w:rsidRPr="00DD0046" w14:paraId="6127630F" w14:textId="77777777" w:rsidTr="0084560E">
        <w:trPr>
          <w:trHeight w:hRule="exact" w:val="249"/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777E18CA" w14:textId="77777777" w:rsidR="00782061" w:rsidRPr="00350AF8" w:rsidRDefault="00350AF8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Telefonnummer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3B89FDCF" w14:textId="77777777" w:rsidR="00782061" w:rsidRPr="00350AF8" w:rsidRDefault="00350AF8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E-postadress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37DAD4ED" w14:textId="77777777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350AF8" w:rsidRPr="000A7AE7" w14:paraId="2ABE5855" w14:textId="77777777" w:rsidTr="00E91372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3F1023EB" w14:textId="77777777" w:rsidR="00350AF8" w:rsidRPr="000A7AE7" w:rsidRDefault="00350AF8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693ED6AB" w14:textId="77777777" w:rsidR="00350AF8" w:rsidRPr="000A7AE7" w:rsidRDefault="00350AF8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34F722B" w14:textId="77777777" w:rsidR="00782061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5" w:type="dxa"/>
        <w:tblInd w:w="-357" w:type="dxa"/>
        <w:tblBorders>
          <w:top w:val="single" w:sz="4" w:space="0" w:color="006E88"/>
          <w:left w:val="single" w:sz="4" w:space="0" w:color="006E88"/>
          <w:bottom w:val="single" w:sz="4" w:space="0" w:color="006E88"/>
          <w:right w:val="single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94797A" w:rsidRPr="00DD0046" w14:paraId="474F67F1" w14:textId="77777777" w:rsidTr="00C4221A">
        <w:trPr>
          <w:trHeight w:hRule="exact" w:val="249"/>
        </w:trPr>
        <w:tc>
          <w:tcPr>
            <w:tcW w:w="9925" w:type="dxa"/>
            <w:shd w:val="clear" w:color="auto" w:fill="006E88"/>
          </w:tcPr>
          <w:p w14:paraId="79DBCBC9" w14:textId="77777777" w:rsidR="0094797A" w:rsidRDefault="005E439B" w:rsidP="00C4221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Projektets innehåll</w:t>
            </w:r>
          </w:p>
          <w:p w14:paraId="0025DB01" w14:textId="77777777" w:rsidR="00C4221A" w:rsidRPr="00DD0046" w:rsidRDefault="00C4221A" w:rsidP="00C4221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C4221A" w:rsidRPr="006D1C4A" w14:paraId="1C6B648A" w14:textId="77777777" w:rsidTr="00814735">
        <w:tblPrEx>
          <w:tblBorders>
            <w:top w:val="single" w:sz="2" w:space="0" w:color="006E88"/>
            <w:left w:val="single" w:sz="2" w:space="0" w:color="006E88"/>
            <w:bottom w:val="single" w:sz="2" w:space="0" w:color="006E88"/>
            <w:right w:val="single" w:sz="2" w:space="0" w:color="006E88"/>
            <w:insideH w:val="single" w:sz="2" w:space="0" w:color="006E88"/>
            <w:insideV w:val="single" w:sz="2" w:space="0" w:color="006E88"/>
          </w:tblBorders>
        </w:tblPrEx>
        <w:trPr>
          <w:trHeight w:val="621"/>
        </w:trPr>
        <w:tc>
          <w:tcPr>
            <w:tcW w:w="9925" w:type="dxa"/>
            <w:tcBorders>
              <w:bottom w:val="dotted" w:sz="4" w:space="0" w:color="006E88"/>
            </w:tcBorders>
          </w:tcPr>
          <w:p w14:paraId="4C535355" w14:textId="77777777" w:rsidR="00C4221A" w:rsidRPr="007773F1" w:rsidRDefault="00C4221A" w:rsidP="00A509AD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</w:t>
            </w:r>
            <w:r w:rsidR="005E439B">
              <w:rPr>
                <w:rFonts w:ascii="Arial" w:hAnsi="Arial" w:cs="Arial"/>
                <w:b/>
                <w:sz w:val="24"/>
              </w:rPr>
              <w:t>Projektets</w:t>
            </w:r>
            <w:r>
              <w:rPr>
                <w:rFonts w:ascii="Arial" w:hAnsi="Arial" w:cs="Arial"/>
                <w:b/>
                <w:sz w:val="24"/>
              </w:rPr>
              <w:t xml:space="preserve"> innehåll. </w:t>
            </w:r>
            <w:r w:rsidRPr="007773F1">
              <w:rPr>
                <w:rFonts w:ascii="Arial" w:hAnsi="Arial" w:cs="Arial"/>
                <w:sz w:val="16"/>
              </w:rPr>
              <w:t xml:space="preserve">Varför behövs </w:t>
            </w:r>
            <w:r w:rsidR="005E439B">
              <w:rPr>
                <w:rFonts w:ascii="Arial" w:hAnsi="Arial" w:cs="Arial"/>
                <w:sz w:val="16"/>
              </w:rPr>
              <w:t>projektet</w:t>
            </w:r>
            <w:r w:rsidRPr="007773F1">
              <w:rPr>
                <w:rFonts w:ascii="Arial" w:hAnsi="Arial" w:cs="Arial"/>
                <w:sz w:val="16"/>
              </w:rPr>
              <w:t>?</w:t>
            </w:r>
            <w:r w:rsidR="005E439B">
              <w:rPr>
                <w:rFonts w:ascii="Arial" w:hAnsi="Arial" w:cs="Arial"/>
                <w:sz w:val="16"/>
              </w:rPr>
              <w:t xml:space="preserve"> Vilket är projektets syfte? Hur kommer projektet att genomföras?</w:t>
            </w:r>
          </w:p>
          <w:p w14:paraId="33B0B062" w14:textId="77777777" w:rsidR="00C4221A" w:rsidRPr="006D1C4A" w:rsidRDefault="00C4221A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4221A" w:rsidRPr="006D1C4A" w14:paraId="2070EC1B" w14:textId="77777777" w:rsidTr="00B07448">
        <w:tblPrEx>
          <w:tblBorders>
            <w:top w:val="single" w:sz="2" w:space="0" w:color="006E88"/>
            <w:left w:val="single" w:sz="2" w:space="0" w:color="006E88"/>
            <w:bottom w:val="single" w:sz="2" w:space="0" w:color="006E88"/>
            <w:right w:val="single" w:sz="2" w:space="0" w:color="006E88"/>
            <w:insideH w:val="single" w:sz="2" w:space="0" w:color="006E88"/>
            <w:insideV w:val="single" w:sz="2" w:space="0" w:color="006E88"/>
          </w:tblBorders>
        </w:tblPrEx>
        <w:trPr>
          <w:trHeight w:val="8762"/>
        </w:trPr>
        <w:tc>
          <w:tcPr>
            <w:tcW w:w="9925" w:type="dxa"/>
            <w:tcBorders>
              <w:top w:val="dotted" w:sz="4" w:space="0" w:color="006E88"/>
            </w:tcBorders>
          </w:tcPr>
          <w:p w14:paraId="5EFCB9CE" w14:textId="77777777" w:rsidR="00C4221A" w:rsidRPr="006D1C4A" w:rsidRDefault="00C4221A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271E7A3D" w14:textId="77777777" w:rsidR="00962B44" w:rsidRDefault="00962B44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62B44" w:rsidRPr="006D1C4A" w14:paraId="45154930" w14:textId="77777777" w:rsidTr="00B84745">
        <w:trPr>
          <w:trHeight w:val="675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57443300" w14:textId="77777777" w:rsidR="00962B44" w:rsidRPr="006D1C4A" w:rsidRDefault="00C4221A" w:rsidP="00E91372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962B44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Vilka grupper har nytta av </w:t>
            </w:r>
            <w:r w:rsidR="005E439B">
              <w:rPr>
                <w:rFonts w:ascii="Arial" w:hAnsi="Arial" w:cs="Arial"/>
                <w:b/>
                <w:sz w:val="24"/>
              </w:rPr>
              <w:t>insatsen</w:t>
            </w:r>
            <w:r w:rsidR="00C77535">
              <w:rPr>
                <w:rFonts w:ascii="Arial" w:hAnsi="Arial" w:cs="Arial"/>
                <w:b/>
                <w:sz w:val="24"/>
              </w:rPr>
              <w:t>? Finns det en eller flera målgrupper?</w:t>
            </w:r>
          </w:p>
          <w:p w14:paraId="6E6573B8" w14:textId="77777777" w:rsidR="00962B44" w:rsidRPr="006D1C4A" w:rsidRDefault="00C4221A" w:rsidP="00584531">
            <w:pPr>
              <w:pStyle w:val="Sidhuvud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Finns det flera beskriv de tre viktigaste</w:t>
            </w:r>
            <w:r w:rsidR="00C77535">
              <w:rPr>
                <w:rFonts w:ascii="Arial" w:hAnsi="Arial" w:cs="Arial"/>
                <w:sz w:val="16"/>
              </w:rPr>
              <w:t>.</w:t>
            </w:r>
          </w:p>
        </w:tc>
      </w:tr>
      <w:tr w:rsidR="00962B44" w:rsidRPr="006D1C4A" w14:paraId="5629CAA3" w14:textId="77777777" w:rsidTr="00BD4A79">
        <w:trPr>
          <w:trHeight w:val="1818"/>
        </w:trPr>
        <w:tc>
          <w:tcPr>
            <w:tcW w:w="10461" w:type="dxa"/>
            <w:tcBorders>
              <w:top w:val="dotted" w:sz="4" w:space="0" w:color="006E88"/>
            </w:tcBorders>
          </w:tcPr>
          <w:p w14:paraId="5CA58D47" w14:textId="77777777" w:rsidR="00962B44" w:rsidRPr="006D1C4A" w:rsidRDefault="00962B44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1C4FB3FF" w14:textId="77777777" w:rsidR="00962B44" w:rsidRDefault="00962B44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77535" w:rsidRPr="006D1C4A" w14:paraId="0ADCC901" w14:textId="77777777" w:rsidTr="00B84745">
        <w:trPr>
          <w:trHeight w:val="948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38B8FCE1" w14:textId="77777777" w:rsidR="005E439B" w:rsidRDefault="00C4221A" w:rsidP="005E439B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C77535">
              <w:rPr>
                <w:rFonts w:ascii="Arial" w:hAnsi="Arial" w:cs="Arial"/>
                <w:b/>
                <w:sz w:val="24"/>
              </w:rPr>
              <w:t xml:space="preserve">. </w:t>
            </w:r>
            <w:r w:rsidR="002E15AE">
              <w:rPr>
                <w:rFonts w:ascii="Arial" w:hAnsi="Arial" w:cs="Arial"/>
                <w:b/>
                <w:sz w:val="24"/>
              </w:rPr>
              <w:t xml:space="preserve">Hur ser kopplingen ut </w:t>
            </w:r>
            <w:r w:rsidR="00B12BE4">
              <w:rPr>
                <w:rFonts w:ascii="Arial" w:hAnsi="Arial" w:cs="Arial"/>
                <w:b/>
                <w:sz w:val="24"/>
              </w:rPr>
              <w:t xml:space="preserve">mellan </w:t>
            </w:r>
            <w:r w:rsidR="005E439B">
              <w:rPr>
                <w:rFonts w:ascii="Arial" w:hAnsi="Arial" w:cs="Arial"/>
                <w:b/>
                <w:sz w:val="24"/>
              </w:rPr>
              <w:t>projektet och kriterierna för vindpengen.</w:t>
            </w:r>
            <w:r w:rsidR="00373CC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CA02E8" w14:textId="6274D017" w:rsidR="00584531" w:rsidRDefault="00AA16D4" w:rsidP="00584531">
            <w:pPr>
              <w:pStyle w:val="Sidhuvud"/>
              <w:tabs>
                <w:tab w:val="clear" w:pos="4536"/>
                <w:tab w:val="clear" w:pos="9072"/>
                <w:tab w:val="num" w:pos="357"/>
              </w:tabs>
              <w:ind w:left="3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Beskriv</w:t>
            </w:r>
            <w:r w:rsidR="00A06961">
              <w:rPr>
                <w:rFonts w:ascii="Arial" w:hAnsi="Arial" w:cs="Arial"/>
                <w:sz w:val="16"/>
              </w:rPr>
              <w:t xml:space="preserve"> </w:t>
            </w:r>
            <w:r w:rsidR="005E439B">
              <w:rPr>
                <w:rFonts w:ascii="Arial" w:hAnsi="Arial" w:cs="Arial"/>
                <w:sz w:val="16"/>
              </w:rPr>
              <w:t xml:space="preserve">hur insatsen bidrar till en hållbar utveckling av </w:t>
            </w:r>
            <w:proofErr w:type="spellStart"/>
            <w:r w:rsidR="00E03927">
              <w:rPr>
                <w:rFonts w:ascii="Arial" w:hAnsi="Arial" w:cs="Arial"/>
                <w:sz w:val="16"/>
              </w:rPr>
              <w:t>Svartnäs</w:t>
            </w:r>
            <w:proofErr w:type="spellEnd"/>
            <w:r w:rsidR="00E03927">
              <w:rPr>
                <w:rFonts w:ascii="Arial" w:hAnsi="Arial" w:cs="Arial"/>
                <w:sz w:val="16"/>
              </w:rPr>
              <w:t xml:space="preserve"> </w:t>
            </w:r>
            <w:r w:rsidR="005E439B">
              <w:rPr>
                <w:rFonts w:ascii="Arial" w:hAnsi="Arial" w:cs="Arial"/>
                <w:sz w:val="16"/>
              </w:rPr>
              <w:t xml:space="preserve">eller </w:t>
            </w:r>
            <w:r w:rsidR="00584531">
              <w:rPr>
                <w:rFonts w:ascii="Arial" w:hAnsi="Arial" w:cs="Arial"/>
                <w:sz w:val="16"/>
              </w:rPr>
              <w:t xml:space="preserve">hur den gynnar </w:t>
            </w:r>
            <w:r w:rsidR="005E439B">
              <w:rPr>
                <w:rFonts w:ascii="Arial" w:hAnsi="Arial" w:cs="Arial"/>
                <w:sz w:val="16"/>
              </w:rPr>
              <w:t>allmänna intressen</w:t>
            </w:r>
            <w:r w:rsidR="00584531">
              <w:rPr>
                <w:rFonts w:ascii="Arial" w:hAnsi="Arial" w:cs="Arial"/>
                <w:sz w:val="16"/>
              </w:rPr>
              <w:t xml:space="preserve"> såsom </w:t>
            </w:r>
            <w:r w:rsidR="00D461FF">
              <w:rPr>
                <w:rFonts w:ascii="Arial" w:hAnsi="Arial" w:cs="Arial"/>
                <w:sz w:val="16"/>
              </w:rPr>
              <w:t>frä</w:t>
            </w:r>
            <w:r w:rsidR="00584531">
              <w:rPr>
                <w:rFonts w:ascii="Arial" w:hAnsi="Arial" w:cs="Arial"/>
                <w:sz w:val="16"/>
              </w:rPr>
              <w:t>mjandet av ungdomsverksamhet, föreningslivet eller gemensamhetsanläggningar.</w:t>
            </w:r>
          </w:p>
          <w:p w14:paraId="7FDE3679" w14:textId="77777777" w:rsidR="00C77535" w:rsidRPr="006D1C4A" w:rsidRDefault="005E439B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77535" w:rsidRPr="006D1C4A" w14:paraId="57146108" w14:textId="77777777" w:rsidTr="000F155F">
        <w:trPr>
          <w:trHeight w:val="2379"/>
        </w:trPr>
        <w:tc>
          <w:tcPr>
            <w:tcW w:w="10461" w:type="dxa"/>
            <w:tcBorders>
              <w:top w:val="dotted" w:sz="4" w:space="0" w:color="006E88"/>
            </w:tcBorders>
          </w:tcPr>
          <w:p w14:paraId="5317E761" w14:textId="77777777" w:rsidR="00C77535" w:rsidRPr="00B84745" w:rsidRDefault="00B84745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DB6638" w14:textId="77777777" w:rsidR="00C77535" w:rsidRDefault="00C77535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6961" w:rsidRPr="006D1C4A" w14:paraId="7379A54A" w14:textId="77777777" w:rsidTr="00814735">
        <w:trPr>
          <w:trHeight w:val="816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52ED44EA" w14:textId="77777777" w:rsidR="00A06961" w:rsidRPr="00584531" w:rsidRDefault="00C4221A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A06961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Vem kommer att ansvara för genomförandet </w:t>
            </w:r>
            <w:r w:rsidR="00584531">
              <w:rPr>
                <w:rFonts w:ascii="Arial" w:hAnsi="Arial" w:cs="Arial"/>
                <w:b/>
                <w:sz w:val="24"/>
              </w:rPr>
              <w:t>av projektet</w:t>
            </w:r>
          </w:p>
        </w:tc>
      </w:tr>
      <w:tr w:rsidR="00A06961" w:rsidRPr="006D1C4A" w14:paraId="17270CDA" w14:textId="77777777" w:rsidTr="00BD4A79">
        <w:trPr>
          <w:trHeight w:val="2057"/>
        </w:trPr>
        <w:tc>
          <w:tcPr>
            <w:tcW w:w="10461" w:type="dxa"/>
            <w:tcBorders>
              <w:top w:val="dotted" w:sz="4" w:space="0" w:color="006E88"/>
            </w:tcBorders>
          </w:tcPr>
          <w:p w14:paraId="1CC6F162" w14:textId="77777777" w:rsidR="00A06961" w:rsidRPr="00B84745" w:rsidRDefault="00B84745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024CF47" w14:textId="77777777" w:rsidR="00782061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D4A79" w:rsidRPr="006D1C4A" w14:paraId="0F7968B9" w14:textId="77777777" w:rsidTr="00BD4A79">
        <w:trPr>
          <w:trHeight w:val="599"/>
        </w:trPr>
        <w:tc>
          <w:tcPr>
            <w:tcW w:w="9923" w:type="dxa"/>
            <w:tcBorders>
              <w:bottom w:val="dotted" w:sz="4" w:space="0" w:color="006E88"/>
            </w:tcBorders>
          </w:tcPr>
          <w:p w14:paraId="2F30A698" w14:textId="77777777" w:rsidR="00584531" w:rsidRDefault="00BD4A79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5. Budget</w:t>
            </w:r>
            <w:r w:rsidR="00156DB3">
              <w:rPr>
                <w:rFonts w:ascii="Arial" w:hAnsi="Arial" w:cs="Arial"/>
                <w:b/>
                <w:sz w:val="24"/>
              </w:rPr>
              <w:t xml:space="preserve"> och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156DB3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ökt belopp. </w:t>
            </w:r>
            <w:r w:rsidR="00584531">
              <w:rPr>
                <w:rFonts w:ascii="Arial" w:hAnsi="Arial" w:cs="Arial"/>
                <w:sz w:val="16"/>
              </w:rPr>
              <w:t xml:space="preserve"> Gör en uppskattning av vad pengarna kommer att användas till. Gör en enkel uppställning enligt rubrikerna nedan. </w:t>
            </w:r>
          </w:p>
          <w:p w14:paraId="7873D9DA" w14:textId="77777777" w:rsidR="00BD4A79" w:rsidRPr="00584531" w:rsidRDefault="00BD4A79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</w:p>
        </w:tc>
      </w:tr>
      <w:tr w:rsidR="00BD4A79" w:rsidRPr="006D1C4A" w14:paraId="3ECA844E" w14:textId="77777777" w:rsidTr="00BD4A79">
        <w:trPr>
          <w:trHeight w:val="560"/>
        </w:trPr>
        <w:tc>
          <w:tcPr>
            <w:tcW w:w="9923" w:type="dxa"/>
            <w:tcBorders>
              <w:top w:val="dotted" w:sz="4" w:space="0" w:color="006E88"/>
            </w:tcBorders>
          </w:tcPr>
          <w:p w14:paraId="3FB343AB" w14:textId="77777777" w:rsidR="00BD4A79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Personalkostnader</w:t>
            </w:r>
            <w:r w:rsidR="00B07448">
              <w:rPr>
                <w:rFonts w:ascii="Arial" w:hAnsi="Arial" w:cs="Arial"/>
              </w:rPr>
              <w:t>:</w:t>
            </w:r>
          </w:p>
          <w:p w14:paraId="5B37D561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Köpta tjänster</w:t>
            </w:r>
            <w:r w:rsidR="00B07448">
              <w:rPr>
                <w:rFonts w:ascii="Arial" w:hAnsi="Arial" w:cs="Arial"/>
              </w:rPr>
              <w:t>:</w:t>
            </w:r>
          </w:p>
          <w:p w14:paraId="0801D76A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Resor</w:t>
            </w:r>
            <w:r w:rsidR="00B07448">
              <w:rPr>
                <w:rFonts w:ascii="Arial" w:hAnsi="Arial" w:cs="Arial"/>
              </w:rPr>
              <w:t>:</w:t>
            </w:r>
          </w:p>
          <w:p w14:paraId="49B1A392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kostnader</w:t>
            </w:r>
            <w:r w:rsidR="00B07448">
              <w:rPr>
                <w:rFonts w:ascii="Arial" w:hAnsi="Arial" w:cs="Arial"/>
              </w:rPr>
              <w:t>:</w:t>
            </w:r>
          </w:p>
          <w:p w14:paraId="3EDCFC5E" w14:textId="77777777" w:rsidR="00584531" w:rsidRPr="006D1C4A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Total</w:t>
            </w:r>
            <w:r w:rsidR="00B07448">
              <w:rPr>
                <w:rFonts w:ascii="Arial" w:hAnsi="Arial" w:cs="Arial"/>
              </w:rPr>
              <w:t>:</w:t>
            </w:r>
          </w:p>
        </w:tc>
      </w:tr>
    </w:tbl>
    <w:p w14:paraId="7A427C39" w14:textId="77777777" w:rsidR="00BD4A79" w:rsidRPr="006D1C4A" w:rsidRDefault="00BD4A79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061" w:rsidRPr="006D1C4A" w14:paraId="7163B534" w14:textId="77777777" w:rsidTr="004F23F6">
        <w:trPr>
          <w:trHeight w:val="184"/>
        </w:trPr>
        <w:tc>
          <w:tcPr>
            <w:tcW w:w="10348" w:type="dxa"/>
            <w:gridSpan w:val="2"/>
          </w:tcPr>
          <w:p w14:paraId="63A49961" w14:textId="77777777" w:rsidR="006A68AF" w:rsidRPr="006A68AF" w:rsidRDefault="00BD4A79" w:rsidP="006A68AF">
            <w:pPr>
              <w:pStyle w:val="Sidhuvud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A68AF" w:rsidRPr="006A68AF">
              <w:rPr>
                <w:rFonts w:ascii="Arial" w:hAnsi="Arial" w:cs="Arial"/>
                <w:b/>
                <w:sz w:val="24"/>
                <w:szCs w:val="24"/>
              </w:rPr>
              <w:t>. Underskrift</w:t>
            </w:r>
          </w:p>
          <w:p w14:paraId="3C9D160D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82061" w:rsidRPr="006D1C4A" w14:paraId="46D4102F" w14:textId="77777777" w:rsidTr="004F23F6">
        <w:trPr>
          <w:trHeight w:val="184"/>
        </w:trPr>
        <w:tc>
          <w:tcPr>
            <w:tcW w:w="5174" w:type="dxa"/>
          </w:tcPr>
          <w:p w14:paraId="192B8CD8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Datum</w:t>
            </w:r>
          </w:p>
          <w:p w14:paraId="36C7052C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</w:tcPr>
          <w:p w14:paraId="0C1E4680" w14:textId="77777777" w:rsidR="00782061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D1C4A">
              <w:rPr>
                <w:rFonts w:ascii="Arial" w:hAnsi="Arial" w:cs="Arial"/>
              </w:rPr>
              <w:t>Ort</w:t>
            </w:r>
          </w:p>
          <w:p w14:paraId="008343FE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</w:tr>
      <w:tr w:rsidR="00782061" w:rsidRPr="006D1C4A" w14:paraId="43C00FB1" w14:textId="77777777" w:rsidTr="004F23F6">
        <w:trPr>
          <w:trHeight w:val="277"/>
        </w:trPr>
        <w:tc>
          <w:tcPr>
            <w:tcW w:w="10348" w:type="dxa"/>
            <w:gridSpan w:val="2"/>
            <w:tcBorders>
              <w:bottom w:val="dotted" w:sz="4" w:space="0" w:color="006E88"/>
            </w:tcBorders>
          </w:tcPr>
          <w:p w14:paraId="507DBBA8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Underskrift</w:t>
            </w:r>
          </w:p>
          <w:p w14:paraId="02950682" w14:textId="77777777" w:rsidR="00782061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</w:p>
          <w:p w14:paraId="2A2760FA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82061" w:rsidRPr="006D1C4A" w14:paraId="69845A1D" w14:textId="77777777" w:rsidTr="00843AE0">
        <w:trPr>
          <w:trHeight w:val="760"/>
        </w:trPr>
        <w:tc>
          <w:tcPr>
            <w:tcW w:w="10348" w:type="dxa"/>
            <w:gridSpan w:val="2"/>
            <w:tcBorders>
              <w:top w:val="dotted" w:sz="4" w:space="0" w:color="006E88"/>
            </w:tcBorders>
          </w:tcPr>
          <w:p w14:paraId="3A26E4F9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Namnförtydligande</w:t>
            </w:r>
          </w:p>
          <w:p w14:paraId="012AFEF9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</w:tr>
    </w:tbl>
    <w:p w14:paraId="15820B91" w14:textId="64216D09" w:rsidR="00350AF8" w:rsidRPr="005338AE" w:rsidRDefault="000F155F" w:rsidP="003A3E24">
      <w:r>
        <w:t xml:space="preserve">Ansökan skickas till </w:t>
      </w:r>
      <w:r w:rsidR="00D461FF">
        <w:t xml:space="preserve">Dala Vind AB, Box </w:t>
      </w:r>
      <w:r w:rsidR="00D4696A">
        <w:t>1958</w:t>
      </w:r>
      <w:r w:rsidR="00D461FF">
        <w:t>, 7</w:t>
      </w:r>
      <w:r w:rsidR="00D4696A">
        <w:t>91 19 Falun</w:t>
      </w:r>
      <w:r w:rsidR="00D461FF">
        <w:t xml:space="preserve">. Märk ansökan Vindpeng </w:t>
      </w:r>
      <w:r w:rsidR="004C4AE5">
        <w:t>Enviksberget</w:t>
      </w:r>
      <w:r w:rsidR="00C145A1">
        <w:t>.</w:t>
      </w:r>
    </w:p>
    <w:sectPr w:rsidR="00350AF8" w:rsidRPr="005338AE" w:rsidSect="00B0109D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11" w:right="1701" w:bottom="96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AE0E" w14:textId="77777777" w:rsidR="0060094F" w:rsidRDefault="0060094F">
      <w:r>
        <w:separator/>
      </w:r>
    </w:p>
  </w:endnote>
  <w:endnote w:type="continuationSeparator" w:id="0">
    <w:p w14:paraId="5352BEF0" w14:textId="77777777" w:rsidR="0060094F" w:rsidRDefault="006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D3BA" w14:textId="77777777" w:rsidR="00D2792E" w:rsidRDefault="00D2792E" w:rsidP="00782061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65FB" w14:textId="77777777" w:rsidR="0060094F" w:rsidRDefault="0060094F">
      <w:r>
        <w:separator/>
      </w:r>
    </w:p>
  </w:footnote>
  <w:footnote w:type="continuationSeparator" w:id="0">
    <w:p w14:paraId="4C78D941" w14:textId="77777777" w:rsidR="0060094F" w:rsidRDefault="0060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4C24" w14:textId="77777777" w:rsidR="00D2792E" w:rsidRPr="001A2B95" w:rsidRDefault="00D2792E" w:rsidP="005338AE">
    <w:pPr>
      <w:ind w:left="-709" w:right="-994"/>
      <w:jc w:val="right"/>
      <w:rPr>
        <w:rStyle w:val="Sidnummer"/>
      </w:rPr>
    </w:pPr>
  </w:p>
  <w:p w14:paraId="0C70D261" w14:textId="77777777" w:rsidR="00D2792E" w:rsidRDefault="00D2792E" w:rsidP="00782061">
    <w:pPr>
      <w:ind w:left="-709" w:right="-994"/>
      <w:jc w:val="center"/>
      <w:rPr>
        <w:rStyle w:val="Sidnummer"/>
      </w:rPr>
    </w:pPr>
  </w:p>
  <w:p w14:paraId="5F4389C9" w14:textId="77777777" w:rsidR="00D2792E" w:rsidRPr="00DD578B" w:rsidRDefault="00D2792E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8" w:type="dxa"/>
      <w:tblInd w:w="-459" w:type="dxa"/>
      <w:tblLayout w:type="fixed"/>
      <w:tblLook w:val="0000" w:firstRow="0" w:lastRow="0" w:firstColumn="0" w:lastColumn="0" w:noHBand="0" w:noVBand="0"/>
    </w:tblPr>
    <w:tblGrid>
      <w:gridCol w:w="2410"/>
      <w:gridCol w:w="5103"/>
      <w:gridCol w:w="2815"/>
    </w:tblGrid>
    <w:tr w:rsidR="00D2792E" w:rsidRPr="00E82412" w14:paraId="4590C796" w14:textId="77777777" w:rsidTr="000F155F">
      <w:trPr>
        <w:trHeight w:hRule="exact" w:val="1279"/>
      </w:trPr>
      <w:tc>
        <w:tcPr>
          <w:tcW w:w="2410" w:type="dxa"/>
        </w:tcPr>
        <w:p w14:paraId="3B1E6313" w14:textId="77777777" w:rsidR="00D2792E" w:rsidRPr="00E82412" w:rsidRDefault="00D4696A" w:rsidP="00373CC0">
          <w:pPr>
            <w:keepLines/>
            <w:tabs>
              <w:tab w:val="center" w:pos="4536"/>
              <w:tab w:val="right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1D05B660" wp14:editId="7F3252FE">
                <wp:extent cx="1393190" cy="44704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la_Vind_logotyp_12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44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2792E">
            <w:rPr>
              <w:rStyle w:val="Sidnummer"/>
            </w:rPr>
            <w:tab/>
          </w:r>
          <w:r w:rsidR="00D2792E">
            <w:rPr>
              <w:sz w:val="6"/>
              <w:szCs w:val="6"/>
            </w:rPr>
            <w:br/>
          </w:r>
          <w:r w:rsidR="00D2792E">
            <w:rPr>
              <w:sz w:val="6"/>
              <w:szCs w:val="6"/>
            </w:rPr>
            <w:br/>
          </w:r>
          <w:r w:rsidR="00D2792E" w:rsidRPr="00F30A1A">
            <w:rPr>
              <w:sz w:val="6"/>
              <w:szCs w:val="6"/>
            </w:rPr>
            <w:br/>
          </w:r>
          <w:r w:rsidR="00D2792E" w:rsidRPr="00F30A1A">
            <w:rPr>
              <w:sz w:val="6"/>
              <w:szCs w:val="6"/>
            </w:rPr>
            <w:br/>
          </w:r>
        </w:p>
      </w:tc>
      <w:tc>
        <w:tcPr>
          <w:tcW w:w="5103" w:type="dxa"/>
          <w:vAlign w:val="center"/>
        </w:tcPr>
        <w:p w14:paraId="17CBAD7E" w14:textId="0E77226D" w:rsidR="000F155F" w:rsidRPr="000F155F" w:rsidRDefault="00814735" w:rsidP="00D461FF">
          <w:pPr>
            <w:pStyle w:val="Rubrik1"/>
            <w:jc w:val="center"/>
            <w:rPr>
              <w:sz w:val="32"/>
            </w:rPr>
          </w:pPr>
          <w:r w:rsidRPr="00BD4A79">
            <w:rPr>
              <w:sz w:val="32"/>
            </w:rPr>
            <w:t xml:space="preserve">Ansökan om </w:t>
          </w:r>
          <w:r w:rsidR="005E439B">
            <w:rPr>
              <w:sz w:val="32"/>
            </w:rPr>
            <w:t>Vindpeng</w:t>
          </w:r>
          <w:r w:rsidR="000F155F">
            <w:rPr>
              <w:sz w:val="32"/>
            </w:rPr>
            <w:t xml:space="preserve"> </w:t>
          </w:r>
          <w:proofErr w:type="spellStart"/>
          <w:r w:rsidR="00A0253B">
            <w:rPr>
              <w:sz w:val="32"/>
            </w:rPr>
            <w:t>Enviksberget</w:t>
          </w:r>
          <w:proofErr w:type="spellEnd"/>
        </w:p>
      </w:tc>
      <w:tc>
        <w:tcPr>
          <w:tcW w:w="2815" w:type="dxa"/>
        </w:tcPr>
        <w:p w14:paraId="7BCB693A" w14:textId="77777777" w:rsidR="00D2792E" w:rsidRPr="00E82412" w:rsidRDefault="00D2792E" w:rsidP="004F23F6">
          <w:pPr>
            <w:keepLines/>
            <w:tabs>
              <w:tab w:val="center" w:pos="4536"/>
              <w:tab w:val="right" w:pos="9072"/>
            </w:tabs>
            <w:spacing w:after="240"/>
            <w:jc w:val="right"/>
          </w:pPr>
        </w:p>
      </w:tc>
    </w:tr>
  </w:tbl>
  <w:p w14:paraId="5E45A686" w14:textId="77777777" w:rsidR="00D2792E" w:rsidRPr="005338AE" w:rsidRDefault="00373CC0" w:rsidP="00B0109D">
    <w:pPr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31124523" w14:textId="77777777" w:rsidR="00D2792E" w:rsidRDefault="00D279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82"/>
    <w:multiLevelType w:val="multilevel"/>
    <w:tmpl w:val="980EB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916D85"/>
    <w:multiLevelType w:val="hybridMultilevel"/>
    <w:tmpl w:val="980EB62E"/>
    <w:lvl w:ilvl="0" w:tplc="A7A6F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1"/>
    <w:rsid w:val="00025ACD"/>
    <w:rsid w:val="00052380"/>
    <w:rsid w:val="000607DA"/>
    <w:rsid w:val="000A01BC"/>
    <w:rsid w:val="000A2E08"/>
    <w:rsid w:val="000A4225"/>
    <w:rsid w:val="000E2AAC"/>
    <w:rsid w:val="000F155F"/>
    <w:rsid w:val="00124E86"/>
    <w:rsid w:val="00156DB3"/>
    <w:rsid w:val="00185ABB"/>
    <w:rsid w:val="001A2B95"/>
    <w:rsid w:val="001E620C"/>
    <w:rsid w:val="001F2557"/>
    <w:rsid w:val="002709EA"/>
    <w:rsid w:val="0027409E"/>
    <w:rsid w:val="002873A4"/>
    <w:rsid w:val="00292804"/>
    <w:rsid w:val="00297A84"/>
    <w:rsid w:val="002A18EE"/>
    <w:rsid w:val="002A299B"/>
    <w:rsid w:val="002A44C4"/>
    <w:rsid w:val="002D42AD"/>
    <w:rsid w:val="002E114C"/>
    <w:rsid w:val="002E15AE"/>
    <w:rsid w:val="00302184"/>
    <w:rsid w:val="003052E1"/>
    <w:rsid w:val="00350AF8"/>
    <w:rsid w:val="00354073"/>
    <w:rsid w:val="00362E65"/>
    <w:rsid w:val="00373CC0"/>
    <w:rsid w:val="003812D7"/>
    <w:rsid w:val="003856BA"/>
    <w:rsid w:val="003A3E24"/>
    <w:rsid w:val="003E1C1F"/>
    <w:rsid w:val="003F0463"/>
    <w:rsid w:val="003F0712"/>
    <w:rsid w:val="004346BD"/>
    <w:rsid w:val="00460D49"/>
    <w:rsid w:val="00467D13"/>
    <w:rsid w:val="0047558E"/>
    <w:rsid w:val="004758A4"/>
    <w:rsid w:val="0048597A"/>
    <w:rsid w:val="0049634C"/>
    <w:rsid w:val="004C4AE5"/>
    <w:rsid w:val="004D14A4"/>
    <w:rsid w:val="004E20C0"/>
    <w:rsid w:val="004F23F6"/>
    <w:rsid w:val="0052529B"/>
    <w:rsid w:val="005338AE"/>
    <w:rsid w:val="00541209"/>
    <w:rsid w:val="00584531"/>
    <w:rsid w:val="005A02C9"/>
    <w:rsid w:val="005B4CCB"/>
    <w:rsid w:val="005C52B6"/>
    <w:rsid w:val="005D1094"/>
    <w:rsid w:val="005D1D15"/>
    <w:rsid w:val="005E439B"/>
    <w:rsid w:val="005F07FB"/>
    <w:rsid w:val="0060094F"/>
    <w:rsid w:val="00606179"/>
    <w:rsid w:val="0067123D"/>
    <w:rsid w:val="006A29CC"/>
    <w:rsid w:val="006A68AF"/>
    <w:rsid w:val="006B3B1C"/>
    <w:rsid w:val="006B7EDE"/>
    <w:rsid w:val="006D3118"/>
    <w:rsid w:val="006E5057"/>
    <w:rsid w:val="007773F1"/>
    <w:rsid w:val="00782061"/>
    <w:rsid w:val="00784EFC"/>
    <w:rsid w:val="007862F6"/>
    <w:rsid w:val="0078756A"/>
    <w:rsid w:val="007C3699"/>
    <w:rsid w:val="007D3C33"/>
    <w:rsid w:val="007E563B"/>
    <w:rsid w:val="00806713"/>
    <w:rsid w:val="00814735"/>
    <w:rsid w:val="00843AE0"/>
    <w:rsid w:val="0084560E"/>
    <w:rsid w:val="00857A79"/>
    <w:rsid w:val="0086058C"/>
    <w:rsid w:val="008B4C7B"/>
    <w:rsid w:val="008C2681"/>
    <w:rsid w:val="008F6D97"/>
    <w:rsid w:val="0090136E"/>
    <w:rsid w:val="00914DF5"/>
    <w:rsid w:val="00920725"/>
    <w:rsid w:val="0094797A"/>
    <w:rsid w:val="00962B44"/>
    <w:rsid w:val="0096787D"/>
    <w:rsid w:val="00977611"/>
    <w:rsid w:val="00990313"/>
    <w:rsid w:val="009922A1"/>
    <w:rsid w:val="009D352B"/>
    <w:rsid w:val="009E07CC"/>
    <w:rsid w:val="00A0253B"/>
    <w:rsid w:val="00A06961"/>
    <w:rsid w:val="00A14645"/>
    <w:rsid w:val="00A15967"/>
    <w:rsid w:val="00A93019"/>
    <w:rsid w:val="00AA16D4"/>
    <w:rsid w:val="00AF7AC7"/>
    <w:rsid w:val="00B0109D"/>
    <w:rsid w:val="00B07448"/>
    <w:rsid w:val="00B12BE4"/>
    <w:rsid w:val="00B23852"/>
    <w:rsid w:val="00B43EF0"/>
    <w:rsid w:val="00B84745"/>
    <w:rsid w:val="00B94DA2"/>
    <w:rsid w:val="00BC2FAE"/>
    <w:rsid w:val="00BD05F4"/>
    <w:rsid w:val="00BD4A79"/>
    <w:rsid w:val="00BF6617"/>
    <w:rsid w:val="00C145A1"/>
    <w:rsid w:val="00C21881"/>
    <w:rsid w:val="00C412BF"/>
    <w:rsid w:val="00C4221A"/>
    <w:rsid w:val="00C7324A"/>
    <w:rsid w:val="00C77535"/>
    <w:rsid w:val="00C80CC5"/>
    <w:rsid w:val="00C83064"/>
    <w:rsid w:val="00C8455E"/>
    <w:rsid w:val="00CD6748"/>
    <w:rsid w:val="00D23730"/>
    <w:rsid w:val="00D2792E"/>
    <w:rsid w:val="00D30F41"/>
    <w:rsid w:val="00D461FF"/>
    <w:rsid w:val="00D4696A"/>
    <w:rsid w:val="00D772F7"/>
    <w:rsid w:val="00D8036A"/>
    <w:rsid w:val="00DD2132"/>
    <w:rsid w:val="00DD578B"/>
    <w:rsid w:val="00E03927"/>
    <w:rsid w:val="00E171BC"/>
    <w:rsid w:val="00E91372"/>
    <w:rsid w:val="00EA55F4"/>
    <w:rsid w:val="00EB5ADD"/>
    <w:rsid w:val="00ED619B"/>
    <w:rsid w:val="00EE6959"/>
    <w:rsid w:val="00EE6EE7"/>
    <w:rsid w:val="00F03342"/>
    <w:rsid w:val="00F46BA5"/>
    <w:rsid w:val="00F55100"/>
    <w:rsid w:val="00F56403"/>
    <w:rsid w:val="00F86EFD"/>
    <w:rsid w:val="00F87C87"/>
    <w:rsid w:val="00F962F9"/>
    <w:rsid w:val="00FA212F"/>
    <w:rsid w:val="00FA615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B46E5"/>
  <w15:docId w15:val="{B35E154E-B010-4F9B-B28F-10225D3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A79"/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rsid w:val="00354073"/>
    <w:rPr>
      <w:b w:val="0"/>
    </w:rPr>
  </w:style>
  <w:style w:type="paragraph" w:customStyle="1" w:styleId="Normal1">
    <w:name w:val="Normal1"/>
    <w:basedOn w:val="Normal"/>
    <w:rsid w:val="00962B44"/>
    <w:pPr>
      <w:spacing w:after="105"/>
    </w:pPr>
    <w:rPr>
      <w:rFonts w:ascii="Arial" w:hAnsi="Arial" w:cs="Arial"/>
      <w:color w:val="636563"/>
      <w:sz w:val="24"/>
      <w:szCs w:val="24"/>
    </w:rPr>
  </w:style>
  <w:style w:type="character" w:styleId="Hyperlnk">
    <w:name w:val="Hyperlink"/>
    <w:rsid w:val="00EA55F4"/>
    <w:rPr>
      <w:color w:val="0000FF"/>
      <w:u w:val="single"/>
    </w:rPr>
  </w:style>
  <w:style w:type="character" w:customStyle="1" w:styleId="SidhuvudChar">
    <w:name w:val="Sidhuvud Char"/>
    <w:link w:val="Sidhuvud"/>
    <w:semiHidden/>
    <w:rsid w:val="00C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DBD6512D5CB489F4028557197E0A6" ma:contentTypeVersion="10" ma:contentTypeDescription="Skapa ett nytt dokument." ma:contentTypeScope="" ma:versionID="48f7cb2e5483182c9986e8676a9d2af6">
  <xsd:schema xmlns:xsd="http://www.w3.org/2001/XMLSchema" xmlns:xs="http://www.w3.org/2001/XMLSchema" xmlns:p="http://schemas.microsoft.com/office/2006/metadata/properties" xmlns:ns2="3515b987-bcb8-4b76-bc83-559ad2578ec5" xmlns:ns3="7fd9b159-c66d-400d-af70-a18260a97104" targetNamespace="http://schemas.microsoft.com/office/2006/metadata/properties" ma:root="true" ma:fieldsID="5118ea6309b10002945500d18b8110e6" ns2:_="" ns3:_="">
    <xsd:import namespace="3515b987-bcb8-4b76-bc83-559ad2578ec5"/>
    <xsd:import namespace="7fd9b159-c66d-400d-af70-a18260a97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5b987-bcb8-4b76-bc83-559ad2578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b159-c66d-400d-af70-a18260a97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83380-8492-4041-926D-E67E24F65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57304-A133-433C-BFE2-9A376F6C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E334B-4E4C-411E-90C5-6A7F3285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5b987-bcb8-4b76-bc83-559ad2578ec5"/>
    <ds:schemaRef ds:uri="7fd9b159-c66d-400d-af70-a18260a97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Tillväxtverket</Company>
  <LinksUpToDate>false</LinksUpToDate>
  <CharactersWithSpaces>1434</CharactersWithSpaces>
  <SharedDoc>false</SharedDoc>
  <HLinks>
    <vt:vector size="18" baseType="variant">
      <vt:variant>
        <vt:i4>1507401</vt:i4>
      </vt:variant>
      <vt:variant>
        <vt:i4>48</vt:i4>
      </vt:variant>
      <vt:variant>
        <vt:i4>0</vt:i4>
      </vt:variant>
      <vt:variant>
        <vt:i4>5</vt:i4>
      </vt:variant>
      <vt:variant>
        <vt:lpwstr>http://www.tillvaxtverket.se/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http://publikationer.tillvaxtverket.se/ProductView.aspx?ID=1364&amp;pageIndex=0</vt:lpwstr>
      </vt:variant>
      <vt:variant>
        <vt:lpwstr/>
      </vt:variant>
      <vt:variant>
        <vt:i4>1507401</vt:i4>
      </vt:variant>
      <vt:variant>
        <vt:i4>18</vt:i4>
      </vt:variant>
      <vt:variant>
        <vt:i4>0</vt:i4>
      </vt:variant>
      <vt:variant>
        <vt:i4>5</vt:i4>
      </vt:variant>
      <vt:variant>
        <vt:lpwstr>http://www.tillvaxtverket.se/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kajmat</dc:creator>
  <cp:lastModifiedBy>Henrik Hansson</cp:lastModifiedBy>
  <cp:revision>8</cp:revision>
  <cp:lastPrinted>2013-02-05T14:22:00Z</cp:lastPrinted>
  <dcterms:created xsi:type="dcterms:W3CDTF">2019-11-06T09:08:00Z</dcterms:created>
  <dcterms:modified xsi:type="dcterms:W3CDTF">2019-11-19T10:04:00Z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0x01010096BDBD6512D5CB489F4028557197E0A6</vt:lpwstr>
  </property>
</Properties>
</file>